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5E" w:rsidRPr="0081245E" w:rsidRDefault="0081245E" w:rsidP="0081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pisemnego zobowiązania podmiotu, na którego zdolnościach lub sytuacji polega wykonawca, do oddania wykonawcy do dyspozycji niezbędnych zasobów na potrzeby </w:t>
      </w:r>
    </w:p>
    <w:p w:rsidR="00AC30F6" w:rsidRDefault="0081245E" w:rsidP="0081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zamówienia zgodnie z art. 22a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245E" w:rsidRDefault="0081245E" w:rsidP="008124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45E" w:rsidRDefault="0081245E" w:rsidP="0081245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7A do SIWZ </w:t>
      </w:r>
    </w:p>
    <w:p w:rsidR="0081245E" w:rsidRDefault="0081245E" w:rsidP="008124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45E" w:rsidRDefault="0081245E" w:rsidP="008124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na którego zdolnościach </w:t>
      </w:r>
    </w:p>
    <w:p w:rsidR="0081245E" w:rsidRPr="00CF77D4" w:rsidRDefault="0081245E" w:rsidP="00CF7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sytuacji polega wykonawca </w:t>
      </w:r>
    </w:p>
    <w:p w:rsidR="0081245E" w:rsidRDefault="0081245E" w:rsidP="0081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81245E" w:rsidRPr="0081245E" w:rsidRDefault="0081245E" w:rsidP="0081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w związku z poleganiem wykonawcy </w:t>
      </w:r>
      <w:r w:rsidR="0031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CF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31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zasobach podmiotu </w:t>
      </w:r>
      <w:r w:rsidR="0031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CF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1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81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zgodne z art. 22a ust. 2</w:t>
      </w:r>
    </w:p>
    <w:p w:rsidR="0081245E" w:rsidRDefault="0081245E" w:rsidP="008124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45E" w:rsidRPr="00CF77D4" w:rsidRDefault="0081245E" w:rsidP="00CF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15A1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postępowania w sprawie udzielenia zamówienia publicznego o nazwie „</w:t>
      </w:r>
      <w:r w:rsidR="00315A1E" w:rsidRPr="00315A1E">
        <w:rPr>
          <w:rFonts w:ascii="Times New Roman" w:hAnsi="Times New Roman" w:cs="Times New Roman"/>
          <w:b/>
          <w:sz w:val="24"/>
          <w:szCs w:val="24"/>
        </w:rPr>
        <w:t>Całoroczne utrzymanie czystości i porządku ulic, chodników i placów na terenie Pieniężna w 201</w:t>
      </w:r>
      <w:r w:rsidR="00315A1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15A1E" w:rsidRPr="00315A1E">
        <w:rPr>
          <w:rFonts w:ascii="Times New Roman" w:hAnsi="Times New Roman" w:cs="Times New Roman"/>
          <w:b/>
          <w:sz w:val="24"/>
          <w:szCs w:val="24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wskazał, że w celu potwierdzenia spełniania warunków udziału w postępowaniu w stosownych sytuacjach oraz w odniesieniu do konkretnego zamówienia lub jego części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na zdolnościach technicznych lub zawodowych lub sytuacji finansowej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ekonomicznej podmiotu 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81245E" w:rsidRPr="0081245E" w:rsidRDefault="0081245E" w:rsidP="00CF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a, niżej podpisany, reprezentując ww. podmiot, jako upoważniony na piśmie (upoważnienie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oświadczenia) lub wpisany w odpowiednich dokumentach rejestrowych,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reprezentowanego przeze mnie wykonawcy oświadczam, że zobowiązujemy się</w:t>
      </w:r>
    </w:p>
    <w:p w:rsidR="0081245E" w:rsidRPr="0081245E" w:rsidRDefault="0081245E" w:rsidP="00CF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22a </w:t>
      </w:r>
      <w:proofErr w:type="spellStart"/>
      <w:r w:rsidR="00E84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Pzp.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oddania do dyspozycji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81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(nazwa) na potrzeby realizacji zamówienia następujących zasobów: </w:t>
      </w:r>
      <w:r w:rsid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81245E" w:rsidRDefault="0081245E" w:rsidP="00CF77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że: </w:t>
      </w: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1) zgadzamy się</w:t>
      </w:r>
      <w:r w:rsidR="0031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wykorzystanie udostępnionych zasobów w sposób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15A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zakres naszego udziału w wykonywaniu zamówienia będzie odbywać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 także, że nie zachodzą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nas podstawy wykluczenia, o których mowa w art. 24 ust. 1 pkt 13–22 i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również, że jesteśmy świadomi treści art. 22a ust. 2, art. 24 ust. 1 pkt 13–22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ust. 5 oraz art. 25a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F77D4" w:rsidRDefault="00CF77D4" w:rsidP="00CF77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7D4" w:rsidRDefault="00CF77D4" w:rsidP="00CF77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:rsid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7D4" w:rsidRP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(imię, nazwisko i podpis)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(imię, nazwisko i podpis)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CF77D4" w:rsidRDefault="00CF77D4" w:rsidP="00CF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45E" w:rsidRPr="00B72FC5" w:rsidRDefault="00CF77D4" w:rsidP="00B72F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7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F77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uprawnionej lub podpisy osób uprawnionych do reprezentowania podmiotu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CF77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dokumentach rejestrowych lub we właściwym upoważnieniu) </w:t>
      </w:r>
    </w:p>
    <w:sectPr w:rsidR="0081245E" w:rsidRPr="00B7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E"/>
    <w:rsid w:val="00315A1E"/>
    <w:rsid w:val="0081245E"/>
    <w:rsid w:val="00AC30F6"/>
    <w:rsid w:val="00B72FC5"/>
    <w:rsid w:val="00CF77D4"/>
    <w:rsid w:val="00E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3529"/>
  <w15:chartTrackingRefBased/>
  <w15:docId w15:val="{A41B72E1-9C7F-40AF-B031-12F3775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cp:lastPrinted>2017-12-04T11:04:00Z</cp:lastPrinted>
  <dcterms:created xsi:type="dcterms:W3CDTF">2017-12-04T10:43:00Z</dcterms:created>
  <dcterms:modified xsi:type="dcterms:W3CDTF">2017-12-04T11:32:00Z</dcterms:modified>
</cp:coreProperties>
</file>