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48F0E" w14:textId="77777777" w:rsidR="009B6566" w:rsidRDefault="009B6566" w:rsidP="008D40A3">
      <w:pPr>
        <w:spacing w:after="0"/>
        <w:ind w:left="9204"/>
      </w:pPr>
    </w:p>
    <w:tbl>
      <w:tblPr>
        <w:tblStyle w:val="Tabela-Siatka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4236"/>
      </w:tblGrid>
      <w:tr w:rsidR="009B6566" w14:paraId="0A17783B" w14:textId="77777777" w:rsidTr="009B6566">
        <w:trPr>
          <w:trHeight w:val="1274"/>
        </w:trPr>
        <w:tc>
          <w:tcPr>
            <w:tcW w:w="4236" w:type="dxa"/>
          </w:tcPr>
          <w:p w14:paraId="05683720" w14:textId="77777777" w:rsidR="009B6566" w:rsidRDefault="009B6566" w:rsidP="009B6566"/>
        </w:tc>
      </w:tr>
    </w:tbl>
    <w:p w14:paraId="52E7EB72" w14:textId="77777777" w:rsidR="009B6566" w:rsidRPr="00C47E15" w:rsidRDefault="009B6566" w:rsidP="009B6566">
      <w:pPr>
        <w:spacing w:after="0"/>
        <w:rPr>
          <w:sz w:val="20"/>
          <w:szCs w:val="20"/>
        </w:rPr>
      </w:pPr>
    </w:p>
    <w:p w14:paraId="470FB67A" w14:textId="53DCA662" w:rsidR="008D40A3" w:rsidRPr="00C47E15" w:rsidRDefault="008D40A3" w:rsidP="008D40A3">
      <w:pPr>
        <w:spacing w:after="0"/>
        <w:ind w:left="9204"/>
        <w:rPr>
          <w:sz w:val="20"/>
          <w:szCs w:val="20"/>
        </w:rPr>
      </w:pPr>
      <w:r w:rsidRPr="00C47E15">
        <w:rPr>
          <w:sz w:val="20"/>
          <w:szCs w:val="20"/>
        </w:rPr>
        <w:t>………………………………………………………………………</w:t>
      </w:r>
    </w:p>
    <w:p w14:paraId="40D83824" w14:textId="01E8584A" w:rsidR="008D40A3" w:rsidRPr="00C47E15" w:rsidRDefault="008D40A3" w:rsidP="008D40A3">
      <w:pPr>
        <w:spacing w:after="0"/>
        <w:ind w:left="9204"/>
        <w:rPr>
          <w:sz w:val="20"/>
          <w:szCs w:val="20"/>
        </w:rPr>
      </w:pPr>
      <w:r w:rsidRPr="00C47E15">
        <w:rPr>
          <w:sz w:val="20"/>
          <w:szCs w:val="20"/>
        </w:rPr>
        <w:t xml:space="preserve">                     </w:t>
      </w:r>
      <w:r w:rsidR="00C47E15">
        <w:rPr>
          <w:sz w:val="20"/>
          <w:szCs w:val="20"/>
        </w:rPr>
        <w:t xml:space="preserve">      </w:t>
      </w:r>
      <w:r w:rsidRPr="00C47E15">
        <w:rPr>
          <w:sz w:val="20"/>
          <w:szCs w:val="20"/>
        </w:rPr>
        <w:t xml:space="preserve"> Miejscowość i data</w:t>
      </w:r>
    </w:p>
    <w:p w14:paraId="6DEE4605" w14:textId="77777777" w:rsidR="009B6566" w:rsidRDefault="008D40A3" w:rsidP="008D40A3">
      <w:pPr>
        <w:spacing w:after="0"/>
      </w:pPr>
      <w:r>
        <w:t xml:space="preserve">       </w:t>
      </w:r>
      <w:r w:rsidR="009B6566">
        <w:t xml:space="preserve">      </w:t>
      </w:r>
      <w:r>
        <w:t xml:space="preserve">   </w:t>
      </w:r>
    </w:p>
    <w:p w14:paraId="0AF9778C" w14:textId="77777777" w:rsidR="009B6566" w:rsidRPr="00C47E15" w:rsidRDefault="009B6566" w:rsidP="009B6566">
      <w:pPr>
        <w:pStyle w:val="Bezodstpw"/>
        <w:rPr>
          <w:sz w:val="20"/>
          <w:szCs w:val="20"/>
        </w:rPr>
      </w:pPr>
    </w:p>
    <w:p w14:paraId="3F172AC3" w14:textId="4C90EBBA" w:rsidR="008D40A3" w:rsidRDefault="009B6566" w:rsidP="002F0559">
      <w:pPr>
        <w:pStyle w:val="Bezodstpw"/>
        <w:rPr>
          <w:sz w:val="20"/>
          <w:szCs w:val="20"/>
        </w:rPr>
      </w:pPr>
      <w:r w:rsidRPr="00C47E15">
        <w:rPr>
          <w:sz w:val="20"/>
          <w:szCs w:val="20"/>
        </w:rPr>
        <w:t xml:space="preserve">                    </w:t>
      </w:r>
      <w:r w:rsidR="00B37998" w:rsidRPr="00C47E15">
        <w:rPr>
          <w:sz w:val="20"/>
          <w:szCs w:val="20"/>
        </w:rPr>
        <w:t xml:space="preserve">   </w:t>
      </w:r>
      <w:r w:rsidR="008D40A3" w:rsidRPr="00C47E15">
        <w:rPr>
          <w:sz w:val="20"/>
          <w:szCs w:val="20"/>
        </w:rPr>
        <w:t>Dane wykonawcy</w:t>
      </w:r>
    </w:p>
    <w:p w14:paraId="746048EB" w14:textId="77777777" w:rsidR="002F0559" w:rsidRPr="002F0559" w:rsidRDefault="002F0559" w:rsidP="00937775">
      <w:pPr>
        <w:pStyle w:val="Bezodstpw"/>
        <w:rPr>
          <w:sz w:val="20"/>
          <w:szCs w:val="20"/>
        </w:rPr>
      </w:pPr>
    </w:p>
    <w:p w14:paraId="40FF4FC0" w14:textId="223B2938" w:rsidR="009B6566" w:rsidRDefault="009B6566" w:rsidP="00937775">
      <w:pPr>
        <w:spacing w:line="240" w:lineRule="auto"/>
        <w:ind w:right="-171"/>
        <w:jc w:val="both"/>
      </w:pPr>
      <w:r w:rsidRPr="009B6566">
        <w:t>Oświadczam, że wykonał</w:t>
      </w:r>
      <w:r>
        <w:t>em</w:t>
      </w:r>
      <w:r w:rsidR="004D624F">
        <w:t xml:space="preserve"> </w:t>
      </w:r>
      <w:r w:rsidR="00580C9B" w:rsidRPr="00DC532A">
        <w:t xml:space="preserve">z należytą starannością </w:t>
      </w:r>
      <w:r w:rsidR="004D624F" w:rsidRPr="004D624F">
        <w:t>w okresie ostatnich 5 lat</w:t>
      </w:r>
      <w:r w:rsidR="00DC532A">
        <w:t xml:space="preserve"> (</w:t>
      </w:r>
      <w:r w:rsidR="00DC532A" w:rsidRPr="00DC532A">
        <w:t>licząc wstecz od dnia, w którym upływa termin składania ofert, a jeżeli okres prowadzenia działalności jest krótszy – w tym okresie</w:t>
      </w:r>
      <w:r w:rsidR="00DC532A">
        <w:t>)</w:t>
      </w:r>
      <w:r w:rsidR="00580C9B">
        <w:t xml:space="preserve"> </w:t>
      </w:r>
      <w:r w:rsidR="00DC532A" w:rsidRPr="00DC532A">
        <w:t>co najmniej 2 roboty polegające na pracach budowlanych oraz konserwatorskich na obiektach wpisanych do rejestru zabytków na podstawie decyzji wydanych przez Wojewódzkiego Konserwatora Zabytków, których przedmiotem był kompleksowy remont dachu o wartość min. 250 000,00 zł.</w:t>
      </w:r>
    </w:p>
    <w:p w14:paraId="76D05FEA" w14:textId="137973B8" w:rsidR="000C1EB0" w:rsidRPr="009B6566" w:rsidRDefault="008D40A3" w:rsidP="008D40A3">
      <w:pPr>
        <w:jc w:val="center"/>
        <w:rPr>
          <w:b/>
          <w:bCs/>
        </w:rPr>
      </w:pPr>
      <w:r w:rsidRPr="009B6566">
        <w:rPr>
          <w:b/>
          <w:bCs/>
        </w:rPr>
        <w:t>Wykaz robót</w:t>
      </w:r>
    </w:p>
    <w:tbl>
      <w:tblPr>
        <w:tblW w:w="143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2126"/>
        <w:gridCol w:w="3260"/>
        <w:gridCol w:w="3969"/>
      </w:tblGrid>
      <w:tr w:rsidR="008D40A3" w:rsidRPr="0084707E" w14:paraId="02DDCDD6" w14:textId="77777777" w:rsidTr="0068341E">
        <w:trPr>
          <w:cantSplit/>
          <w:trHeight w:val="891"/>
        </w:trPr>
        <w:tc>
          <w:tcPr>
            <w:tcW w:w="426" w:type="dxa"/>
            <w:shd w:val="clear" w:color="auto" w:fill="E6E6E6"/>
            <w:vAlign w:val="center"/>
          </w:tcPr>
          <w:p w14:paraId="32FC957C" w14:textId="77777777" w:rsidR="008D40A3" w:rsidRPr="0084707E" w:rsidRDefault="008D40A3" w:rsidP="009B6566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  <w:t>l.p</w:t>
            </w:r>
          </w:p>
        </w:tc>
        <w:tc>
          <w:tcPr>
            <w:tcW w:w="4536" w:type="dxa"/>
            <w:shd w:val="clear" w:color="auto" w:fill="E6E6E6"/>
            <w:vAlign w:val="center"/>
          </w:tcPr>
          <w:p w14:paraId="1EFF8B18" w14:textId="77777777" w:rsidR="008D40A3" w:rsidRPr="0084707E" w:rsidRDefault="008D40A3" w:rsidP="00912BC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  <w:t xml:space="preserve">Nazwa i opis zadania, lokalizacja </w:t>
            </w:r>
          </w:p>
          <w:p w14:paraId="4C87D16A" w14:textId="77777777" w:rsidR="008D40A3" w:rsidRPr="0084707E" w:rsidRDefault="008D40A3" w:rsidP="00912BC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sz w:val="24"/>
                <w:szCs w:val="24"/>
                <w:lang w:eastAsia="pl-PL"/>
              </w:rPr>
              <w:t>(należy określić informacje istotne dla spełnienia warunku udziału w postępowaniu)</w:t>
            </w:r>
          </w:p>
        </w:tc>
        <w:tc>
          <w:tcPr>
            <w:tcW w:w="2126" w:type="dxa"/>
            <w:shd w:val="pct12" w:color="auto" w:fill="auto"/>
            <w:vAlign w:val="center"/>
          </w:tcPr>
          <w:p w14:paraId="1179A41B" w14:textId="7C8A1470" w:rsidR="008D40A3" w:rsidRPr="0084707E" w:rsidRDefault="008D40A3" w:rsidP="00912BC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  <w:t>Wartość zadania</w:t>
            </w:r>
            <w:r w:rsidR="00263533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  <w:t xml:space="preserve"> brutto</w:t>
            </w:r>
          </w:p>
        </w:tc>
        <w:tc>
          <w:tcPr>
            <w:tcW w:w="3260" w:type="dxa"/>
            <w:shd w:val="pct12" w:color="auto" w:fill="auto"/>
            <w:vAlign w:val="center"/>
          </w:tcPr>
          <w:p w14:paraId="02995610" w14:textId="77777777" w:rsidR="008D40A3" w:rsidRPr="0084707E" w:rsidRDefault="008D40A3" w:rsidP="00912BC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  <w:t>Termin realizacji</w:t>
            </w:r>
          </w:p>
          <w:p w14:paraId="13582426" w14:textId="15C3EAF3" w:rsidR="008D40A3" w:rsidRPr="009B6566" w:rsidRDefault="008D40A3" w:rsidP="009B656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sz w:val="24"/>
                <w:szCs w:val="24"/>
                <w:lang w:eastAsia="pl-PL"/>
              </w:rPr>
              <w:t>(dzień, miesiąc i rok</w:t>
            </w:r>
            <w:r w:rsidR="009B6566">
              <w:rPr>
                <w:rFonts w:ascii="Arial Narrow" w:eastAsia="Arial Narrow" w:hAnsi="Arial Narrow" w:cs="Arial Narrow"/>
                <w:sz w:val="24"/>
                <w:szCs w:val="24"/>
                <w:lang w:eastAsia="pl-PL"/>
              </w:rPr>
              <w:t xml:space="preserve"> </w:t>
            </w:r>
            <w:r w:rsidRPr="0084707E">
              <w:rPr>
                <w:rFonts w:ascii="Arial Narrow" w:eastAsia="Arial Narrow" w:hAnsi="Arial Narrow" w:cs="Arial Narrow"/>
                <w:sz w:val="24"/>
                <w:szCs w:val="24"/>
                <w:lang w:eastAsia="pl-PL"/>
              </w:rPr>
              <w:t>rozpoczęcia oraz zakończenia)</w:t>
            </w:r>
          </w:p>
        </w:tc>
        <w:tc>
          <w:tcPr>
            <w:tcW w:w="3969" w:type="dxa"/>
            <w:shd w:val="pct12" w:color="auto" w:fill="auto"/>
            <w:vAlign w:val="center"/>
          </w:tcPr>
          <w:p w14:paraId="376F9288" w14:textId="77777777" w:rsidR="008D40A3" w:rsidRPr="0084707E" w:rsidRDefault="008D40A3" w:rsidP="00912BC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  <w:t>Nazwy i adres</w:t>
            </w:r>
          </w:p>
          <w:p w14:paraId="4E55453F" w14:textId="77777777" w:rsidR="008D40A3" w:rsidRPr="0084707E" w:rsidRDefault="008D40A3" w:rsidP="00912BC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  <w:t>zamawiającego</w:t>
            </w:r>
          </w:p>
          <w:p w14:paraId="2FE86E57" w14:textId="3809FC1D" w:rsidR="008D40A3" w:rsidRPr="009B6566" w:rsidRDefault="008D40A3" w:rsidP="009B656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sz w:val="24"/>
                <w:szCs w:val="24"/>
                <w:lang w:eastAsia="pl-PL"/>
              </w:rPr>
              <w:t>(nazwa, adres)</w:t>
            </w:r>
          </w:p>
        </w:tc>
      </w:tr>
      <w:tr w:rsidR="008D40A3" w:rsidRPr="0084707E" w14:paraId="7357BAAF" w14:textId="77777777" w:rsidTr="0068341E">
        <w:trPr>
          <w:cantSplit/>
          <w:trHeight w:val="1498"/>
        </w:trPr>
        <w:tc>
          <w:tcPr>
            <w:tcW w:w="426" w:type="dxa"/>
          </w:tcPr>
          <w:p w14:paraId="122E3022" w14:textId="77777777" w:rsidR="008D40A3" w:rsidRPr="0084707E" w:rsidRDefault="008D40A3" w:rsidP="009B6566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36" w:type="dxa"/>
          </w:tcPr>
          <w:p w14:paraId="10F95456" w14:textId="77777777" w:rsidR="008D40A3" w:rsidRPr="0084707E" w:rsidRDefault="008D40A3" w:rsidP="00912B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46" w:hanging="709"/>
              <w:rPr>
                <w:rFonts w:ascii="Arial Narrow" w:eastAsia="Times New Roman" w:hAnsi="Arial Narrow" w:cs="Cambria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8251267" w14:textId="77777777"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13FC4DF" w14:textId="77777777"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14:paraId="1670757B" w14:textId="77777777"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D40A3" w:rsidRPr="0084707E" w14:paraId="0BB40340" w14:textId="77777777" w:rsidTr="0068341E">
        <w:trPr>
          <w:cantSplit/>
          <w:trHeight w:val="1676"/>
        </w:trPr>
        <w:tc>
          <w:tcPr>
            <w:tcW w:w="426" w:type="dxa"/>
          </w:tcPr>
          <w:p w14:paraId="07A1C4F6" w14:textId="77777777" w:rsidR="008D40A3" w:rsidRPr="0084707E" w:rsidRDefault="008D40A3" w:rsidP="009B6566">
            <w:pPr>
              <w:ind w:left="-21" w:firstLine="21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36" w:type="dxa"/>
          </w:tcPr>
          <w:p w14:paraId="640DCEBB" w14:textId="77777777"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00C0D313" w14:textId="77777777"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06E2C0A" w14:textId="77777777"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14:paraId="1D9C2E96" w14:textId="77777777"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3FAA4879" w14:textId="5CAF5323" w:rsidR="009B6566" w:rsidRPr="00C47E15" w:rsidRDefault="00C47E15" w:rsidP="00C47E15">
      <w:pPr>
        <w:spacing w:after="0"/>
        <w:rPr>
          <w:sz w:val="20"/>
          <w:szCs w:val="20"/>
        </w:rPr>
      </w:pPr>
      <w:r w:rsidRPr="00C47E15">
        <w:rPr>
          <w:sz w:val="20"/>
          <w:szCs w:val="20"/>
        </w:rPr>
        <w:t>Do wykazu robót należy dołączyć odpowiednie dokumenty potwierdzające wiarygodność oświadczenia (protokoły odbioru, referencj</w:t>
      </w:r>
      <w:r w:rsidR="0073625A">
        <w:rPr>
          <w:sz w:val="20"/>
          <w:szCs w:val="20"/>
        </w:rPr>
        <w:t>e</w:t>
      </w:r>
      <w:r w:rsidRPr="00C47E15">
        <w:rPr>
          <w:sz w:val="20"/>
          <w:szCs w:val="20"/>
        </w:rPr>
        <w:t>, listy rekomendacyjne podpisan</w:t>
      </w:r>
      <w:r w:rsidR="0073625A">
        <w:rPr>
          <w:sz w:val="20"/>
          <w:szCs w:val="20"/>
        </w:rPr>
        <w:t>e</w:t>
      </w:r>
      <w:r w:rsidRPr="00C47E15">
        <w:rPr>
          <w:sz w:val="20"/>
          <w:szCs w:val="20"/>
        </w:rPr>
        <w:t xml:space="preserve"> przez inwestora, itp.)</w:t>
      </w:r>
    </w:p>
    <w:p w14:paraId="119B32E5" w14:textId="77777777" w:rsidR="009B6566" w:rsidRDefault="009B6566" w:rsidP="00674F34">
      <w:pPr>
        <w:spacing w:after="0"/>
        <w:ind w:left="9912"/>
      </w:pPr>
    </w:p>
    <w:p w14:paraId="7B96B78D" w14:textId="77777777" w:rsidR="00C47E15" w:rsidRDefault="00C47E15" w:rsidP="00674F34">
      <w:pPr>
        <w:spacing w:after="0"/>
        <w:ind w:left="9912"/>
      </w:pPr>
    </w:p>
    <w:p w14:paraId="612DAC83" w14:textId="63BF5EF2" w:rsidR="00674F34" w:rsidRPr="00C47E15" w:rsidRDefault="00674F34" w:rsidP="00674F34">
      <w:pPr>
        <w:spacing w:after="0"/>
        <w:ind w:left="9912"/>
        <w:rPr>
          <w:sz w:val="20"/>
          <w:szCs w:val="20"/>
        </w:rPr>
      </w:pPr>
      <w:r w:rsidRPr="00C47E15">
        <w:rPr>
          <w:sz w:val="20"/>
          <w:szCs w:val="20"/>
        </w:rPr>
        <w:t>………………………………………………………………..</w:t>
      </w:r>
    </w:p>
    <w:p w14:paraId="3040140E" w14:textId="770E2ADC" w:rsidR="00674F34" w:rsidRPr="00C47E15" w:rsidRDefault="00674F34" w:rsidP="00674F34">
      <w:pPr>
        <w:spacing w:after="0"/>
        <w:ind w:left="9912"/>
        <w:rPr>
          <w:sz w:val="20"/>
          <w:szCs w:val="20"/>
        </w:rPr>
      </w:pPr>
      <w:r w:rsidRPr="00C47E15">
        <w:rPr>
          <w:sz w:val="20"/>
          <w:szCs w:val="20"/>
        </w:rPr>
        <w:t xml:space="preserve">                    </w:t>
      </w:r>
      <w:r w:rsidR="00C47E15">
        <w:rPr>
          <w:sz w:val="20"/>
          <w:szCs w:val="20"/>
        </w:rPr>
        <w:t xml:space="preserve">   </w:t>
      </w:r>
      <w:r w:rsidRPr="00C47E15">
        <w:rPr>
          <w:sz w:val="20"/>
          <w:szCs w:val="20"/>
        </w:rPr>
        <w:t xml:space="preserve"> Czytelny podpis</w:t>
      </w:r>
    </w:p>
    <w:sectPr w:rsidR="00674F34" w:rsidRPr="00C47E15" w:rsidSect="009B6566">
      <w:headerReference w:type="default" r:id="rId6"/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1FB7C" w14:textId="77777777" w:rsidR="000F76B3" w:rsidRDefault="000F76B3" w:rsidP="00674F34">
      <w:pPr>
        <w:spacing w:after="0" w:line="240" w:lineRule="auto"/>
      </w:pPr>
      <w:r>
        <w:separator/>
      </w:r>
    </w:p>
  </w:endnote>
  <w:endnote w:type="continuationSeparator" w:id="0">
    <w:p w14:paraId="3133F6E1" w14:textId="77777777" w:rsidR="000F76B3" w:rsidRDefault="000F76B3" w:rsidP="0067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E2286" w14:textId="77777777" w:rsidR="000F76B3" w:rsidRDefault="000F76B3" w:rsidP="00674F34">
      <w:pPr>
        <w:spacing w:after="0" w:line="240" w:lineRule="auto"/>
      </w:pPr>
      <w:r>
        <w:separator/>
      </w:r>
    </w:p>
  </w:footnote>
  <w:footnote w:type="continuationSeparator" w:id="0">
    <w:p w14:paraId="5B349442" w14:textId="77777777" w:rsidR="000F76B3" w:rsidRDefault="000F76B3" w:rsidP="0067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C014C" w14:textId="7199F736" w:rsidR="00674F34" w:rsidRDefault="009B6566" w:rsidP="009B6566">
    <w:pPr>
      <w:pStyle w:val="Nagwek"/>
      <w:tabs>
        <w:tab w:val="left" w:pos="1635"/>
      </w:tabs>
    </w:pPr>
    <w:r>
      <w:rPr>
        <w:rFonts w:cstheme="minorHAnsi"/>
        <w:noProof/>
      </w:rPr>
      <w:drawing>
        <wp:anchor distT="0" distB="0" distL="114300" distR="114300" simplePos="0" relativeHeight="251654144" behindDoc="1" locked="0" layoutInCell="1" allowOverlap="1" wp14:anchorId="21887251" wp14:editId="4D127B2E">
          <wp:simplePos x="0" y="0"/>
          <wp:positionH relativeFrom="column">
            <wp:posOffset>6459855</wp:posOffset>
          </wp:positionH>
          <wp:positionV relativeFrom="paragraph">
            <wp:posOffset>-269240</wp:posOffset>
          </wp:positionV>
          <wp:extent cx="898525" cy="640080"/>
          <wp:effectExtent l="0" t="0" r="0" b="7620"/>
          <wp:wrapTight wrapText="bothSides">
            <wp:wrapPolygon edited="0">
              <wp:start x="0" y="0"/>
              <wp:lineTo x="0" y="21214"/>
              <wp:lineTo x="21066" y="21214"/>
              <wp:lineTo x="21066" y="0"/>
              <wp:lineTo x="0" y="0"/>
            </wp:wrapPolygon>
          </wp:wrapTight>
          <wp:docPr id="474991255" name="Obraz 474991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logo banku BG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</w:rPr>
      <w:drawing>
        <wp:anchor distT="0" distB="0" distL="114300" distR="114300" simplePos="0" relativeHeight="251656192" behindDoc="1" locked="0" layoutInCell="1" allowOverlap="1" wp14:anchorId="420546ED" wp14:editId="5886F930">
          <wp:simplePos x="0" y="0"/>
          <wp:positionH relativeFrom="column">
            <wp:posOffset>3441065</wp:posOffset>
          </wp:positionH>
          <wp:positionV relativeFrom="paragraph">
            <wp:posOffset>-274320</wp:posOffset>
          </wp:positionV>
          <wp:extent cx="542925" cy="639445"/>
          <wp:effectExtent l="0" t="0" r="9525" b="8255"/>
          <wp:wrapTight wrapText="bothSides">
            <wp:wrapPolygon edited="0">
              <wp:start x="0" y="0"/>
              <wp:lineTo x="0" y="19305"/>
              <wp:lineTo x="1516" y="21235"/>
              <wp:lineTo x="8337" y="21235"/>
              <wp:lineTo x="12884" y="21235"/>
              <wp:lineTo x="16674" y="21235"/>
              <wp:lineTo x="20463" y="20592"/>
              <wp:lineTo x="21221" y="19305"/>
              <wp:lineTo x="21221" y="0"/>
              <wp:lineTo x="0" y="0"/>
            </wp:wrapPolygon>
          </wp:wrapTight>
          <wp:docPr id="880964542" name="Obraz 880964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her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60288" behindDoc="1" locked="0" layoutInCell="1" allowOverlap="1" wp14:anchorId="1D2EF5B3" wp14:editId="4CE06B73">
          <wp:simplePos x="0" y="0"/>
          <wp:positionH relativeFrom="column">
            <wp:posOffset>4488815</wp:posOffset>
          </wp:positionH>
          <wp:positionV relativeFrom="paragraph">
            <wp:posOffset>-186055</wp:posOffset>
          </wp:positionV>
          <wp:extent cx="1563370" cy="571500"/>
          <wp:effectExtent l="0" t="0" r="0" b="0"/>
          <wp:wrapTight wrapText="bothSides">
            <wp:wrapPolygon edited="0">
              <wp:start x="2106" y="0"/>
              <wp:lineTo x="0" y="1440"/>
              <wp:lineTo x="0" y="19440"/>
              <wp:lineTo x="4738" y="20880"/>
              <wp:lineTo x="16845" y="20880"/>
              <wp:lineTo x="16845" y="11520"/>
              <wp:lineTo x="21319" y="8640"/>
              <wp:lineTo x="21319" y="0"/>
              <wp:lineTo x="2106" y="0"/>
            </wp:wrapPolygon>
          </wp:wrapTight>
          <wp:docPr id="546077199" name="Obraz 546077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nowy ład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37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63360" behindDoc="1" locked="0" layoutInCell="1" allowOverlap="1" wp14:anchorId="38E53198" wp14:editId="3C2404FE">
          <wp:simplePos x="0" y="0"/>
          <wp:positionH relativeFrom="column">
            <wp:posOffset>1447800</wp:posOffset>
          </wp:positionH>
          <wp:positionV relativeFrom="paragraph">
            <wp:posOffset>-276860</wp:posOffset>
          </wp:positionV>
          <wp:extent cx="1737360" cy="758825"/>
          <wp:effectExtent l="0" t="0" r="0" b="3175"/>
          <wp:wrapTight wrapText="bothSides">
            <wp:wrapPolygon edited="0">
              <wp:start x="0" y="0"/>
              <wp:lineTo x="0" y="21148"/>
              <wp:lineTo x="21316" y="21148"/>
              <wp:lineTo x="21316" y="0"/>
              <wp:lineTo x="0" y="0"/>
            </wp:wrapPolygon>
          </wp:wrapTight>
          <wp:docPr id="531783941" name="Obraz 531783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logo pl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29BAB786" w14:textId="77777777" w:rsidR="00674F34" w:rsidRDefault="00674F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0A3"/>
    <w:rsid w:val="00004703"/>
    <w:rsid w:val="000C1EB0"/>
    <w:rsid w:val="000F76B3"/>
    <w:rsid w:val="00135489"/>
    <w:rsid w:val="001A267E"/>
    <w:rsid w:val="002162AF"/>
    <w:rsid w:val="00263533"/>
    <w:rsid w:val="00295827"/>
    <w:rsid w:val="002F0559"/>
    <w:rsid w:val="00373567"/>
    <w:rsid w:val="003B0344"/>
    <w:rsid w:val="004D624F"/>
    <w:rsid w:val="005165A4"/>
    <w:rsid w:val="00562DE0"/>
    <w:rsid w:val="005777F2"/>
    <w:rsid w:val="00580C9B"/>
    <w:rsid w:val="00674F34"/>
    <w:rsid w:val="0068341E"/>
    <w:rsid w:val="0073625A"/>
    <w:rsid w:val="008329FC"/>
    <w:rsid w:val="008560FF"/>
    <w:rsid w:val="00877750"/>
    <w:rsid w:val="008D40A3"/>
    <w:rsid w:val="00937775"/>
    <w:rsid w:val="009B6566"/>
    <w:rsid w:val="00AB7F85"/>
    <w:rsid w:val="00B37998"/>
    <w:rsid w:val="00B436C2"/>
    <w:rsid w:val="00C47E15"/>
    <w:rsid w:val="00D51CC4"/>
    <w:rsid w:val="00D5720F"/>
    <w:rsid w:val="00DC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8380"/>
  <w15:docId w15:val="{E199AE1A-7CD7-473F-9D91-891E2099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F34"/>
  </w:style>
  <w:style w:type="paragraph" w:styleId="Stopka">
    <w:name w:val="footer"/>
    <w:basedOn w:val="Normalny"/>
    <w:link w:val="StopkaZnak"/>
    <w:uiPriority w:val="99"/>
    <w:unhideWhenUsed/>
    <w:rsid w:val="0067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F34"/>
  </w:style>
  <w:style w:type="paragraph" w:styleId="Tekstdymka">
    <w:name w:val="Balloon Text"/>
    <w:basedOn w:val="Normalny"/>
    <w:link w:val="TekstdymkaZnak"/>
    <w:uiPriority w:val="99"/>
    <w:semiHidden/>
    <w:unhideWhenUsed/>
    <w:rsid w:val="0067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F3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65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admin</cp:lastModifiedBy>
  <cp:revision>31</cp:revision>
  <cp:lastPrinted>2024-03-12T12:20:00Z</cp:lastPrinted>
  <dcterms:created xsi:type="dcterms:W3CDTF">2023-10-31T07:29:00Z</dcterms:created>
  <dcterms:modified xsi:type="dcterms:W3CDTF">2024-09-02T08:02:00Z</dcterms:modified>
</cp:coreProperties>
</file>